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BA5F" w14:textId="2A7E0FFC" w:rsidR="00B81E20" w:rsidRDefault="002847FE">
      <w:r>
        <w:t xml:space="preserve">Jolly Grammar </w:t>
      </w:r>
      <w:r w:rsidR="003C77F5">
        <w:t>5-7</w:t>
      </w:r>
      <w:r>
        <w:t xml:space="preserve"> Spelling </w:t>
      </w:r>
      <w:r w:rsidR="003C77F5">
        <w:t>multi</w:t>
      </w:r>
      <w:r>
        <w:t>-</w:t>
      </w:r>
    </w:p>
    <w:p w14:paraId="3BD7BA56" w14:textId="77777777" w:rsidR="002847FE" w:rsidRDefault="002847FE"/>
    <w:p w14:paraId="16B35C8D" w14:textId="37084F5D" w:rsidR="00EA7437" w:rsidRDefault="001716DB">
      <w:r>
        <w:t>multitask</w:t>
      </w:r>
      <w:r w:rsidR="007B76BB">
        <w:t xml:space="preserve"> </w:t>
      </w:r>
      <w:r w:rsidR="00994135">
        <w:rPr>
          <w:rFonts w:hint="eastAsia"/>
        </w:rPr>
        <w:t>マルチタスク、多重タスク</w:t>
      </w:r>
    </w:p>
    <w:p w14:paraId="1A6B08B8" w14:textId="77777777" w:rsidR="00994135" w:rsidRDefault="00994135">
      <w:r>
        <w:rPr>
          <w:rFonts w:hint="eastAsia"/>
        </w:rPr>
        <w:t xml:space="preserve">　</w:t>
      </w:r>
      <w:r>
        <w:t xml:space="preserve">To achieve efficient task execution control in multitask processing. </w:t>
      </w:r>
      <w:r>
        <w:rPr>
          <w:rFonts w:hint="eastAsia"/>
        </w:rPr>
        <w:t>マルチタスク処理において、効果的な</w:t>
      </w:r>
    </w:p>
    <w:p w14:paraId="6552BA83" w14:textId="4CB6C331" w:rsidR="001716DB" w:rsidRDefault="00994135" w:rsidP="00994135">
      <w:pPr>
        <w:ind w:firstLineChars="100" w:firstLine="210"/>
      </w:pPr>
      <w:r>
        <w:rPr>
          <w:rFonts w:hint="eastAsia"/>
        </w:rPr>
        <w:t>タスクの実行制御を実現する。</w:t>
      </w:r>
    </w:p>
    <w:p w14:paraId="1EA88DD8" w14:textId="7B09827A" w:rsidR="001716DB" w:rsidRDefault="00994135">
      <w:r>
        <w:t>m</w:t>
      </w:r>
      <w:r w:rsidR="001716DB">
        <w:t>ultipack</w:t>
      </w:r>
      <w:r>
        <w:rPr>
          <w:rFonts w:hint="eastAsia"/>
        </w:rPr>
        <w:t xml:space="preserve">　マルチパック、多数包装</w:t>
      </w:r>
    </w:p>
    <w:p w14:paraId="41D27A51" w14:textId="29B41A3A" w:rsidR="001716DB" w:rsidRDefault="00994135">
      <w:r>
        <w:rPr>
          <w:rFonts w:hint="eastAsia"/>
        </w:rPr>
        <w:t xml:space="preserve">　m</w:t>
      </w:r>
      <w:r>
        <w:t xml:space="preserve">ultipack package of tissue paper cartons </w:t>
      </w:r>
      <w:r>
        <w:rPr>
          <w:rFonts w:hint="eastAsia"/>
        </w:rPr>
        <w:t>ティッシュペーパーカートンのマルチパック包装体</w:t>
      </w:r>
    </w:p>
    <w:p w14:paraId="3FB0E506" w14:textId="4FCD23A4" w:rsidR="001716DB" w:rsidRDefault="001716DB">
      <w:r>
        <w:rPr>
          <w:rFonts w:hint="eastAsia"/>
        </w:rPr>
        <w:t>m</w:t>
      </w:r>
      <w:r>
        <w:t>ultiplayer</w:t>
      </w:r>
      <w:r w:rsidR="00994135">
        <w:rPr>
          <w:rFonts w:hint="eastAsia"/>
        </w:rPr>
        <w:t xml:space="preserve">　マルチプレイヤ、マルチプレイ</w:t>
      </w:r>
    </w:p>
    <w:p w14:paraId="02E2154D" w14:textId="493AA83C" w:rsidR="001716DB" w:rsidRDefault="00994135">
      <w:r>
        <w:rPr>
          <w:rFonts w:hint="eastAsia"/>
        </w:rPr>
        <w:t xml:space="preserve">　</w:t>
      </w:r>
      <w:r>
        <w:t xml:space="preserve">manufacture of multiplayer wiring board </w:t>
      </w:r>
      <w:r>
        <w:rPr>
          <w:rFonts w:hint="eastAsia"/>
        </w:rPr>
        <w:t>多層ブリント配線版の製造方法</w:t>
      </w:r>
    </w:p>
    <w:p w14:paraId="65E09DB9" w14:textId="744DF994" w:rsidR="001716DB" w:rsidRDefault="001716DB">
      <w:r>
        <w:rPr>
          <w:rFonts w:hint="eastAsia"/>
        </w:rPr>
        <w:t>m</w:t>
      </w:r>
      <w:r>
        <w:t>ultiplex</w:t>
      </w:r>
      <w:r w:rsidR="00994135">
        <w:rPr>
          <w:rFonts w:hint="eastAsia"/>
        </w:rPr>
        <w:t xml:space="preserve">　同一回路による多重送信の、多様な、複合の</w:t>
      </w:r>
    </w:p>
    <w:p w14:paraId="3A45912E" w14:textId="4AF9E6D7" w:rsidR="001716DB" w:rsidRDefault="00994135">
      <w:r>
        <w:rPr>
          <w:rFonts w:hint="eastAsia"/>
        </w:rPr>
        <w:t xml:space="preserve">　m</w:t>
      </w:r>
      <w:r>
        <w:t xml:space="preserve">ultiplex device </w:t>
      </w:r>
      <w:r>
        <w:rPr>
          <w:rFonts w:hint="eastAsia"/>
        </w:rPr>
        <w:t>多重装置</w:t>
      </w:r>
    </w:p>
    <w:p w14:paraId="2C7B42E5" w14:textId="5FD284E6" w:rsidR="001716DB" w:rsidRDefault="001716DB">
      <w:r>
        <w:rPr>
          <w:rFonts w:hint="eastAsia"/>
        </w:rPr>
        <w:t>m</w:t>
      </w:r>
      <w:r>
        <w:t>ultiply</w:t>
      </w:r>
      <w:r w:rsidR="00994135">
        <w:rPr>
          <w:rFonts w:hint="eastAsia"/>
        </w:rPr>
        <w:t xml:space="preserve">　掛ける、増やす、増殖させる</w:t>
      </w:r>
    </w:p>
    <w:p w14:paraId="6577DE88" w14:textId="4AC045CF" w:rsidR="001716DB" w:rsidRDefault="00994135">
      <w:r>
        <w:rPr>
          <w:rFonts w:hint="eastAsia"/>
        </w:rPr>
        <w:t xml:space="preserve">　T</w:t>
      </w:r>
      <w:r>
        <w:t>hee problems are multiplying.</w:t>
      </w:r>
      <w:r>
        <w:rPr>
          <w:rFonts w:hint="eastAsia"/>
        </w:rPr>
        <w:t xml:space="preserve">　その問題はふえています。</w:t>
      </w:r>
    </w:p>
    <w:p w14:paraId="3315E6BB" w14:textId="1DA9141F" w:rsidR="001716DB" w:rsidRDefault="00994135">
      <w:r>
        <w:t>m</w:t>
      </w:r>
      <w:r w:rsidR="001716DB">
        <w:t>ultitude</w:t>
      </w:r>
      <w:r>
        <w:rPr>
          <w:rFonts w:hint="eastAsia"/>
        </w:rPr>
        <w:t xml:space="preserve">　大勢、多数、大衆、庶民</w:t>
      </w:r>
    </w:p>
    <w:p w14:paraId="5C253B3F" w14:textId="624A1431" w:rsidR="001716DB" w:rsidRDefault="00994135">
      <w:r>
        <w:rPr>
          <w:rFonts w:hint="eastAsia"/>
        </w:rPr>
        <w:t xml:space="preserve">　a</w:t>
      </w:r>
      <w:r>
        <w:t xml:space="preserve"> multitude of people </w:t>
      </w:r>
      <w:r>
        <w:rPr>
          <w:rFonts w:hint="eastAsia"/>
        </w:rPr>
        <w:t>大勢の人</w:t>
      </w:r>
    </w:p>
    <w:p w14:paraId="1EE7C523" w14:textId="79935E2D" w:rsidR="001716DB" w:rsidRDefault="001716DB">
      <w:r>
        <w:rPr>
          <w:rFonts w:hint="eastAsia"/>
        </w:rPr>
        <w:t>m</w:t>
      </w:r>
      <w:r>
        <w:t>ultiple</w:t>
      </w:r>
      <w:r w:rsidR="00994135">
        <w:rPr>
          <w:rFonts w:hint="eastAsia"/>
        </w:rPr>
        <w:t xml:space="preserve">　多数の、多様な、複雑な</w:t>
      </w:r>
    </w:p>
    <w:p w14:paraId="2852EA9C" w14:textId="39DEA3D7" w:rsidR="001716DB" w:rsidRDefault="00994135">
      <w:r>
        <w:rPr>
          <w:rFonts w:hint="eastAsia"/>
        </w:rPr>
        <w:t xml:space="preserve">　a</w:t>
      </w:r>
      <w:r>
        <w:t xml:space="preserve"> multiple personality </w:t>
      </w:r>
      <w:r>
        <w:rPr>
          <w:rFonts w:hint="eastAsia"/>
        </w:rPr>
        <w:t>多重人格</w:t>
      </w:r>
    </w:p>
    <w:p w14:paraId="4CB02B8C" w14:textId="682238A7" w:rsidR="001716DB" w:rsidRDefault="001716DB">
      <w:r>
        <w:rPr>
          <w:rFonts w:hint="eastAsia"/>
        </w:rPr>
        <w:t>m</w:t>
      </w:r>
      <w:r>
        <w:t>ultimedia</w:t>
      </w:r>
      <w:r w:rsidR="00300DB3">
        <w:rPr>
          <w:rFonts w:hint="eastAsia"/>
        </w:rPr>
        <w:t xml:space="preserve">　マルチメディア</w:t>
      </w:r>
    </w:p>
    <w:p w14:paraId="7BFAD7A1" w14:textId="1F0C75FE" w:rsidR="001716DB" w:rsidRDefault="00300DB3">
      <w:r>
        <w:rPr>
          <w:rFonts w:hint="eastAsia"/>
        </w:rPr>
        <w:t xml:space="preserve">　a</w:t>
      </w:r>
      <w:r>
        <w:t xml:space="preserve"> multimedia product </w:t>
      </w:r>
      <w:r>
        <w:rPr>
          <w:rFonts w:hint="eastAsia"/>
        </w:rPr>
        <w:t>マルチメディア製品</w:t>
      </w:r>
    </w:p>
    <w:p w14:paraId="69E70015" w14:textId="600CF3C3" w:rsidR="001716DB" w:rsidRDefault="001716DB">
      <w:r>
        <w:rPr>
          <w:rFonts w:hint="eastAsia"/>
        </w:rPr>
        <w:t>m</w:t>
      </w:r>
      <w:r>
        <w:t>ultilayered</w:t>
      </w:r>
      <w:r w:rsidR="00300DB3">
        <w:rPr>
          <w:rFonts w:hint="eastAsia"/>
        </w:rPr>
        <w:t xml:space="preserve">　多層状の、多層の</w:t>
      </w:r>
    </w:p>
    <w:p w14:paraId="39F30A43" w14:textId="7F548389" w:rsidR="001716DB" w:rsidRDefault="00300DB3">
      <w:r>
        <w:rPr>
          <w:rFonts w:hint="eastAsia"/>
        </w:rPr>
        <w:t xml:space="preserve">　</w:t>
      </w:r>
      <w:r w:rsidR="003B6E72">
        <w:rPr>
          <w:rFonts w:hint="eastAsia"/>
        </w:rPr>
        <w:t>m</w:t>
      </w:r>
      <w:r w:rsidR="003B6E72">
        <w:t xml:space="preserve">ultilayered film </w:t>
      </w:r>
      <w:r w:rsidR="003B6E72">
        <w:rPr>
          <w:rFonts w:hint="eastAsia"/>
        </w:rPr>
        <w:t>多層フィルム</w:t>
      </w:r>
    </w:p>
    <w:p w14:paraId="2F8E3969" w14:textId="0655C3DE" w:rsidR="001716DB" w:rsidRDefault="001716DB">
      <w:proofErr w:type="spellStart"/>
      <w:r>
        <w:rPr>
          <w:rFonts w:hint="eastAsia"/>
        </w:rPr>
        <w:t>m</w:t>
      </w:r>
      <w:r>
        <w:t>ulticoloured</w:t>
      </w:r>
      <w:proofErr w:type="spellEnd"/>
      <w:r w:rsidR="003B6E72">
        <w:rPr>
          <w:rFonts w:hint="eastAsia"/>
        </w:rPr>
        <w:t xml:space="preserve">　</w:t>
      </w:r>
      <w:r w:rsidR="00081E25">
        <w:rPr>
          <w:rFonts w:hint="eastAsia"/>
        </w:rPr>
        <w:t>多彩、色とりどり</w:t>
      </w:r>
    </w:p>
    <w:p w14:paraId="61D1D659" w14:textId="0836F017" w:rsidR="001716DB" w:rsidRDefault="00A026AD">
      <w:r>
        <w:rPr>
          <w:rFonts w:hint="eastAsia"/>
        </w:rPr>
        <w:t xml:space="preserve">　a</w:t>
      </w:r>
      <w:r>
        <w:t xml:space="preserve"> </w:t>
      </w:r>
      <w:proofErr w:type="spellStart"/>
      <w:r>
        <w:t>multicoloured</w:t>
      </w:r>
      <w:proofErr w:type="spellEnd"/>
      <w:r>
        <w:t xml:space="preserve"> striped pattern </w:t>
      </w:r>
      <w:r>
        <w:rPr>
          <w:rFonts w:hint="eastAsia"/>
        </w:rPr>
        <w:t>段々に染めた模様</w:t>
      </w:r>
    </w:p>
    <w:p w14:paraId="16CCA4E7" w14:textId="43DEE698" w:rsidR="006512A5" w:rsidRDefault="001716DB">
      <w:pPr>
        <w:rPr>
          <w:rFonts w:hint="eastAsia"/>
        </w:rPr>
      </w:pPr>
      <w:r>
        <w:rPr>
          <w:rFonts w:hint="eastAsia"/>
        </w:rPr>
        <w:t>m</w:t>
      </w:r>
      <w:r>
        <w:t>ultitalented</w:t>
      </w:r>
      <w:r w:rsidR="006512A5">
        <w:rPr>
          <w:rFonts w:hint="eastAsia"/>
        </w:rPr>
        <w:t xml:space="preserve">　多芸多才</w:t>
      </w:r>
    </w:p>
    <w:p w14:paraId="551F3043" w14:textId="462F15FD" w:rsidR="001716DB" w:rsidRDefault="003B6E72">
      <w:r>
        <w:rPr>
          <w:rFonts w:hint="eastAsia"/>
        </w:rPr>
        <w:t xml:space="preserve">　</w:t>
      </w:r>
      <w:r w:rsidR="006512A5">
        <w:rPr>
          <w:rFonts w:hint="eastAsia"/>
        </w:rPr>
        <w:t xml:space="preserve">She has </w:t>
      </w:r>
      <w:r w:rsidR="006512A5">
        <w:t xml:space="preserve">two lovely daughters and a multitalented husband. </w:t>
      </w:r>
      <w:r w:rsidR="006512A5">
        <w:rPr>
          <w:rFonts w:hint="eastAsia"/>
        </w:rPr>
        <w:t>彼女には二人のかわいい娘と多芸多才の夫がいる。</w:t>
      </w:r>
    </w:p>
    <w:p w14:paraId="085F29E4" w14:textId="729A407E" w:rsidR="001716DB" w:rsidRDefault="006512A5">
      <w:r>
        <w:t>m</w:t>
      </w:r>
      <w:r w:rsidR="001716DB">
        <w:t>ultipurpose</w:t>
      </w:r>
      <w:r>
        <w:rPr>
          <w:rFonts w:hint="eastAsia"/>
        </w:rPr>
        <w:t xml:space="preserve">　多くの目的に用いる、多目的の</w:t>
      </w:r>
    </w:p>
    <w:p w14:paraId="6F755E22" w14:textId="097447A6" w:rsidR="001716DB" w:rsidRDefault="006512A5" w:rsidP="006512A5">
      <w:pPr>
        <w:tabs>
          <w:tab w:val="left" w:pos="1130"/>
        </w:tabs>
        <w:rPr>
          <w:rFonts w:hint="eastAsia"/>
        </w:rPr>
      </w:pPr>
      <w:r>
        <w:rPr>
          <w:rFonts w:hint="eastAsia"/>
        </w:rPr>
        <w:t xml:space="preserve">　a</w:t>
      </w:r>
      <w:r>
        <w:t xml:space="preserve"> multipurpose dam </w:t>
      </w:r>
      <w:r>
        <w:rPr>
          <w:rFonts w:hint="eastAsia"/>
        </w:rPr>
        <w:t>多目的ダム</w:t>
      </w:r>
    </w:p>
    <w:p w14:paraId="672B94DF" w14:textId="5715A961" w:rsidR="001716DB" w:rsidRDefault="001716DB">
      <w:r>
        <w:rPr>
          <w:rFonts w:hint="eastAsia"/>
        </w:rPr>
        <w:t>m</w:t>
      </w:r>
      <w:r>
        <w:t>ultiplicity</w:t>
      </w:r>
      <w:r w:rsidR="006512A5">
        <w:rPr>
          <w:rFonts w:hint="eastAsia"/>
        </w:rPr>
        <w:t xml:space="preserve">　</w:t>
      </w:r>
      <w:r w:rsidR="007235E7">
        <w:rPr>
          <w:rFonts w:hint="eastAsia"/>
        </w:rPr>
        <w:t>多数であること、多様性、多数、多様</w:t>
      </w:r>
    </w:p>
    <w:p w14:paraId="474C961D" w14:textId="12DC1DE8" w:rsidR="001716DB" w:rsidRDefault="007235E7">
      <w:r>
        <w:rPr>
          <w:rFonts w:hint="eastAsia"/>
        </w:rPr>
        <w:t xml:space="preserve">　a</w:t>
      </w:r>
      <w:r>
        <w:t xml:space="preserve"> multiplicity of ideas </w:t>
      </w:r>
      <w:r>
        <w:rPr>
          <w:rFonts w:hint="eastAsia"/>
        </w:rPr>
        <w:t>色々な考え</w:t>
      </w:r>
    </w:p>
    <w:p w14:paraId="6B02A2F0" w14:textId="1ADBE39F" w:rsidR="001716DB" w:rsidRDefault="001716DB">
      <w:r>
        <w:rPr>
          <w:rFonts w:hint="eastAsia"/>
        </w:rPr>
        <w:t>m</w:t>
      </w:r>
      <w:r>
        <w:t>ultiplication</w:t>
      </w:r>
      <w:r w:rsidR="007235E7">
        <w:rPr>
          <w:rFonts w:hint="eastAsia"/>
        </w:rPr>
        <w:t xml:space="preserve">　かけ算、増加</w:t>
      </w:r>
    </w:p>
    <w:p w14:paraId="3944953B" w14:textId="315B7F16" w:rsidR="001716DB" w:rsidRDefault="007235E7">
      <w:pPr>
        <w:rPr>
          <w:rFonts w:hint="eastAsia"/>
        </w:rPr>
      </w:pPr>
      <w:r>
        <w:rPr>
          <w:rFonts w:hint="eastAsia"/>
        </w:rPr>
        <w:t xml:space="preserve">　d</w:t>
      </w:r>
      <w:r>
        <w:t xml:space="preserve">o multiplication </w:t>
      </w:r>
      <w:r>
        <w:rPr>
          <w:rFonts w:hint="eastAsia"/>
        </w:rPr>
        <w:t>かけ算をする</w:t>
      </w:r>
    </w:p>
    <w:p w14:paraId="6A4FE4AF" w14:textId="72C17C64" w:rsidR="001716DB" w:rsidRDefault="001716DB">
      <w:r>
        <w:rPr>
          <w:rFonts w:hint="eastAsia"/>
        </w:rPr>
        <w:t>m</w:t>
      </w:r>
      <w:r>
        <w:t>ultimillionaire</w:t>
      </w:r>
      <w:r w:rsidR="007235E7">
        <w:rPr>
          <w:rFonts w:hint="eastAsia"/>
        </w:rPr>
        <w:t xml:space="preserve">　億万長者、大富豪</w:t>
      </w:r>
    </w:p>
    <w:p w14:paraId="595FC889" w14:textId="77777777" w:rsidR="007235E7" w:rsidRDefault="007235E7">
      <w:r>
        <w:rPr>
          <w:rFonts w:hint="eastAsia"/>
        </w:rPr>
        <w:t xml:space="preserve">　</w:t>
      </w:r>
      <w:r>
        <w:t xml:space="preserve">He owns several hotels.  In a word he is a multimillionaire. </w:t>
      </w:r>
      <w:r>
        <w:rPr>
          <w:rFonts w:hint="eastAsia"/>
        </w:rPr>
        <w:t>彼はいくつかのホテルを持っている。</w:t>
      </w:r>
    </w:p>
    <w:p w14:paraId="4DED387D" w14:textId="4619730E" w:rsidR="001716DB" w:rsidRDefault="007235E7" w:rsidP="007235E7">
      <w:pPr>
        <w:ind w:firstLineChars="100" w:firstLine="210"/>
      </w:pPr>
      <w:r>
        <w:rPr>
          <w:rFonts w:hint="eastAsia"/>
        </w:rPr>
        <w:t>一言でいえば、彼は億万長者である</w:t>
      </w:r>
    </w:p>
    <w:p w14:paraId="416009BD" w14:textId="7729945A" w:rsidR="001716DB" w:rsidRDefault="007235E7">
      <w:r>
        <w:rPr>
          <w:rFonts w:hint="eastAsia"/>
        </w:rPr>
        <w:t>m</w:t>
      </w:r>
      <w:r w:rsidR="001716DB">
        <w:t>ultinational</w:t>
      </w:r>
      <w:r>
        <w:rPr>
          <w:rFonts w:hint="eastAsia"/>
        </w:rPr>
        <w:t xml:space="preserve">　多国籍の、多国間の</w:t>
      </w:r>
    </w:p>
    <w:p w14:paraId="6D18446A" w14:textId="0A0F63D7" w:rsidR="001716DB" w:rsidRDefault="007235E7">
      <w:r>
        <w:rPr>
          <w:rFonts w:hint="eastAsia"/>
        </w:rPr>
        <w:t xml:space="preserve">　a</w:t>
      </w:r>
      <w:r>
        <w:t xml:space="preserve"> multinational company </w:t>
      </w:r>
      <w:r>
        <w:rPr>
          <w:rFonts w:hint="eastAsia"/>
        </w:rPr>
        <w:t>多国籍会社</w:t>
      </w:r>
    </w:p>
    <w:p w14:paraId="0B00C6A0" w14:textId="711AD5A6" w:rsidR="001716DB" w:rsidRDefault="001716DB">
      <w:r>
        <w:rPr>
          <w:rFonts w:hint="eastAsia"/>
        </w:rPr>
        <w:t>m</w:t>
      </w:r>
      <w:r>
        <w:t>ulticultural</w:t>
      </w:r>
      <w:r w:rsidR="007235E7">
        <w:rPr>
          <w:rFonts w:hint="eastAsia"/>
        </w:rPr>
        <w:t xml:space="preserve">　多文化的な</w:t>
      </w:r>
    </w:p>
    <w:p w14:paraId="0F160346" w14:textId="2B24A9CE" w:rsidR="001716DB" w:rsidRDefault="007235E7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t xml:space="preserve"> multicultural event </w:t>
      </w:r>
      <w:r>
        <w:rPr>
          <w:rFonts w:hint="eastAsia"/>
        </w:rPr>
        <w:t>多文化的な出来事</w:t>
      </w:r>
    </w:p>
    <w:p w14:paraId="394CA02E" w14:textId="6E933C80" w:rsidR="001716DB" w:rsidRDefault="001716DB">
      <w:r>
        <w:rPr>
          <w:rFonts w:hint="eastAsia"/>
        </w:rPr>
        <w:t>m</w:t>
      </w:r>
      <w:r>
        <w:t>ultisyllabic</w:t>
      </w:r>
      <w:r w:rsidR="00316F3C">
        <w:rPr>
          <w:rFonts w:hint="eastAsia"/>
        </w:rPr>
        <w:t xml:space="preserve">　複数の音節の。特に４つ以上の音節で構成される。</w:t>
      </w:r>
    </w:p>
    <w:p w14:paraId="65993D21" w14:textId="17FD49DF" w:rsidR="001716DB" w:rsidRDefault="007235E7">
      <w:r>
        <w:rPr>
          <w:rFonts w:hint="eastAsia"/>
        </w:rPr>
        <w:t xml:space="preserve">　</w:t>
      </w:r>
      <w:r w:rsidR="00316F3C">
        <w:t>a multisyllabic word</w:t>
      </w:r>
      <w:r w:rsidR="00316F3C">
        <w:rPr>
          <w:rFonts w:hint="eastAsia"/>
        </w:rPr>
        <w:t xml:space="preserve">　複数の音節がある単語</w:t>
      </w:r>
      <w:bookmarkStart w:id="0" w:name="_GoBack"/>
      <w:bookmarkEnd w:id="0"/>
    </w:p>
    <w:p w14:paraId="6E4DD683" w14:textId="77777777" w:rsidR="00EA7437" w:rsidRDefault="00EA7437"/>
    <w:sectPr w:rsidR="00EA7437" w:rsidSect="0028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B643" w14:textId="77777777" w:rsidR="006512A5" w:rsidRDefault="006512A5" w:rsidP="009A7EE3">
      <w:r>
        <w:separator/>
      </w:r>
    </w:p>
  </w:endnote>
  <w:endnote w:type="continuationSeparator" w:id="0">
    <w:p w14:paraId="5EEE5252" w14:textId="77777777" w:rsidR="006512A5" w:rsidRDefault="006512A5" w:rsidP="009A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7C86" w14:textId="77777777" w:rsidR="006512A5" w:rsidRDefault="006512A5" w:rsidP="009A7EE3">
      <w:r>
        <w:separator/>
      </w:r>
    </w:p>
  </w:footnote>
  <w:footnote w:type="continuationSeparator" w:id="0">
    <w:p w14:paraId="67763073" w14:textId="77777777" w:rsidR="006512A5" w:rsidRDefault="006512A5" w:rsidP="009A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E"/>
    <w:rsid w:val="00067167"/>
    <w:rsid w:val="00081E25"/>
    <w:rsid w:val="001276C3"/>
    <w:rsid w:val="00165C2A"/>
    <w:rsid w:val="001716DB"/>
    <w:rsid w:val="00261256"/>
    <w:rsid w:val="002847FE"/>
    <w:rsid w:val="00300DB3"/>
    <w:rsid w:val="00316F3C"/>
    <w:rsid w:val="003B6E72"/>
    <w:rsid w:val="003C77F5"/>
    <w:rsid w:val="004564E3"/>
    <w:rsid w:val="0049510A"/>
    <w:rsid w:val="005C1F25"/>
    <w:rsid w:val="0061608A"/>
    <w:rsid w:val="006512A5"/>
    <w:rsid w:val="00656C8C"/>
    <w:rsid w:val="00665E28"/>
    <w:rsid w:val="006D4D72"/>
    <w:rsid w:val="00707850"/>
    <w:rsid w:val="007235E7"/>
    <w:rsid w:val="007537B6"/>
    <w:rsid w:val="0075730B"/>
    <w:rsid w:val="007B76BB"/>
    <w:rsid w:val="00882C86"/>
    <w:rsid w:val="009859B7"/>
    <w:rsid w:val="00994135"/>
    <w:rsid w:val="009971F3"/>
    <w:rsid w:val="009A7EE3"/>
    <w:rsid w:val="009F3C95"/>
    <w:rsid w:val="00A026AD"/>
    <w:rsid w:val="00A06665"/>
    <w:rsid w:val="00A84D52"/>
    <w:rsid w:val="00AF2D83"/>
    <w:rsid w:val="00AF72E9"/>
    <w:rsid w:val="00B10AF8"/>
    <w:rsid w:val="00B75DE1"/>
    <w:rsid w:val="00B81E20"/>
    <w:rsid w:val="00E02338"/>
    <w:rsid w:val="00E95BED"/>
    <w:rsid w:val="00EA7437"/>
    <w:rsid w:val="00F47E8F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49B5DE"/>
  <w15:chartTrackingRefBased/>
  <w15:docId w15:val="{D44D0004-25E3-474E-A23E-F5ABDB3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E3"/>
  </w:style>
  <w:style w:type="paragraph" w:styleId="a5">
    <w:name w:val="footer"/>
    <w:basedOn w:val="a"/>
    <w:link w:val="a6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8</cp:revision>
  <dcterms:created xsi:type="dcterms:W3CDTF">2020-04-01T09:53:00Z</dcterms:created>
  <dcterms:modified xsi:type="dcterms:W3CDTF">2020-04-03T03:45:00Z</dcterms:modified>
</cp:coreProperties>
</file>